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4F5BF4">
        <w:rPr>
          <w:rFonts w:ascii="Times New Roman" w:hAnsi="Times New Roman" w:cs="Times New Roman"/>
          <w:sz w:val="28"/>
          <w:szCs w:val="28"/>
        </w:rPr>
        <w:t xml:space="preserve">№ </w:t>
      </w:r>
      <w:r w:rsidR="00906F18">
        <w:rPr>
          <w:rFonts w:ascii="Times New Roman" w:hAnsi="Times New Roman" w:cs="Times New Roman"/>
          <w:sz w:val="28"/>
          <w:szCs w:val="28"/>
        </w:rPr>
        <w:t>2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6F1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3100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931008" w:rsidRDefault="004653A7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06F18"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F18"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A613F0" w:rsidRDefault="00906F18" w:rsidP="00A613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 w:rsidR="005F23E9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465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F0"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DC" w:rsidRPr="00B10009">
        <w:rPr>
          <w:rFonts w:ascii="Times New Roman" w:hAnsi="Times New Roman"/>
          <w:b/>
          <w:sz w:val="28"/>
          <w:szCs w:val="28"/>
        </w:rPr>
        <w:t>Совета</w:t>
      </w:r>
      <w:r w:rsidR="002B5ADC">
        <w:rPr>
          <w:rFonts w:ascii="Times New Roman" w:hAnsi="Times New Roman"/>
          <w:b/>
          <w:sz w:val="28"/>
          <w:szCs w:val="28"/>
        </w:rPr>
        <w:t xml:space="preserve"> сельского поселения Ирсаевский сельсовет муниципального района Мишкинский район</w:t>
      </w:r>
      <w:r w:rsidR="002B5ADC"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по урегулированию </w:t>
      </w:r>
    </w:p>
    <w:p w:rsidR="00F72AC1" w:rsidRPr="00DC4C40" w:rsidRDefault="00906F18" w:rsidP="00A613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746"/>
        <w:gridCol w:w="6202"/>
      </w:tblGrid>
      <w:tr w:rsidR="00F452BA" w:rsidTr="0092504D">
        <w:tc>
          <w:tcPr>
            <w:tcW w:w="3473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2B5ADC" w:rsidP="002B5ADC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Андриянова А.И.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,</w:t>
            </w:r>
            <w:r w:rsidR="00F452BA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сельского поселения от избирательного округа № 4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;</w:t>
            </w:r>
          </w:p>
        </w:tc>
      </w:tr>
      <w:tr w:rsidR="00F452BA" w:rsidTr="0092504D">
        <w:tc>
          <w:tcPr>
            <w:tcW w:w="3473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2B5ADC" w:rsidP="002B5ADC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Алексеева Л.Р.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сельского поселения от избирательного округа № 1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;</w:t>
            </w:r>
          </w:p>
        </w:tc>
      </w:tr>
      <w:tr w:rsidR="00F452BA" w:rsidTr="0092504D">
        <w:tc>
          <w:tcPr>
            <w:tcW w:w="3473" w:type="dxa"/>
          </w:tcPr>
          <w:p w:rsidR="00F452BA" w:rsidRDefault="00F452BA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2B5ADC" w:rsidP="002B5ADC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Назмиев А.А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сельского поселения от избирательного округа № 3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</w:tbl>
    <w:p w:rsidR="00DF791A" w:rsidRDefault="00DF791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DF791A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CC" w:rsidRDefault="00607ACC" w:rsidP="00AB45E1">
      <w:pPr>
        <w:spacing w:after="0" w:line="240" w:lineRule="auto"/>
      </w:pPr>
      <w:r>
        <w:separator/>
      </w:r>
    </w:p>
  </w:endnote>
  <w:endnote w:type="continuationSeparator" w:id="1">
    <w:p w:rsidR="00607ACC" w:rsidRDefault="00607ACC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CC" w:rsidRDefault="00607ACC" w:rsidP="00AB45E1">
      <w:pPr>
        <w:spacing w:after="0" w:line="240" w:lineRule="auto"/>
      </w:pPr>
      <w:r>
        <w:separator/>
      </w:r>
    </w:p>
  </w:footnote>
  <w:footnote w:type="continuationSeparator" w:id="1">
    <w:p w:rsidR="00607ACC" w:rsidRDefault="00607ACC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FA76A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F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001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67AD"/>
    <w:rsid w:val="001B4E74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B5ADC"/>
    <w:rsid w:val="002C3499"/>
    <w:rsid w:val="002D79A3"/>
    <w:rsid w:val="002E0D1A"/>
    <w:rsid w:val="002F7684"/>
    <w:rsid w:val="00327975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7FE4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653A7"/>
    <w:rsid w:val="0047537C"/>
    <w:rsid w:val="00480F4E"/>
    <w:rsid w:val="004C2F0C"/>
    <w:rsid w:val="004C5CD3"/>
    <w:rsid w:val="004C5FE9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5F23E9"/>
    <w:rsid w:val="00607ACC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2763"/>
    <w:rsid w:val="006F6686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0FED"/>
    <w:rsid w:val="008C54BA"/>
    <w:rsid w:val="008D0DD3"/>
    <w:rsid w:val="008E7EDE"/>
    <w:rsid w:val="008F6516"/>
    <w:rsid w:val="00904053"/>
    <w:rsid w:val="00906F18"/>
    <w:rsid w:val="00907853"/>
    <w:rsid w:val="0092504D"/>
    <w:rsid w:val="00931008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47E7D"/>
    <w:rsid w:val="00A613F0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61858"/>
    <w:rsid w:val="00B62B1F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452BA"/>
    <w:rsid w:val="00F67B16"/>
    <w:rsid w:val="00F72AC1"/>
    <w:rsid w:val="00F82CC4"/>
    <w:rsid w:val="00F9194B"/>
    <w:rsid w:val="00FA76A7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17F4-87C8-402A-8E58-E0A89C70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5</cp:revision>
  <cp:lastPrinted>2016-04-19T08:58:00Z</cp:lastPrinted>
  <dcterms:created xsi:type="dcterms:W3CDTF">2016-04-19T07:41:00Z</dcterms:created>
  <dcterms:modified xsi:type="dcterms:W3CDTF">2016-04-19T08:58:00Z</dcterms:modified>
</cp:coreProperties>
</file>